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F3" w:rsidRDefault="00273AF3" w:rsidP="00273AF3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273AF3" w:rsidRDefault="00273AF3" w:rsidP="00273AF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73AF3" w:rsidRDefault="00273AF3" w:rsidP="00273AF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273AF3" w:rsidRDefault="00273AF3" w:rsidP="00273AF3">
      <w:pPr>
        <w:jc w:val="center"/>
        <w:rPr>
          <w:b/>
          <w:sz w:val="28"/>
        </w:rPr>
      </w:pPr>
    </w:p>
    <w:p w:rsidR="00273AF3" w:rsidRDefault="00273AF3" w:rsidP="00273AF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3AF3" w:rsidRDefault="00273AF3" w:rsidP="00273AF3">
      <w:pPr>
        <w:jc w:val="both"/>
        <w:rPr>
          <w:sz w:val="28"/>
        </w:rPr>
      </w:pPr>
    </w:p>
    <w:p w:rsidR="00273AF3" w:rsidRPr="00E26944" w:rsidRDefault="00273AF3" w:rsidP="00273AF3">
      <w:pPr>
        <w:jc w:val="both"/>
      </w:pPr>
      <w:r>
        <w:t>27.08.2014</w:t>
      </w:r>
      <w:r w:rsidRPr="00E26944">
        <w:t xml:space="preserve">                                                                                          </w:t>
      </w:r>
      <w:r>
        <w:t xml:space="preserve">           </w:t>
      </w:r>
      <w:r w:rsidRPr="00E26944">
        <w:t xml:space="preserve">                  №</w:t>
      </w:r>
      <w:r>
        <w:t xml:space="preserve"> 159</w:t>
      </w:r>
    </w:p>
    <w:p w:rsidR="00273AF3" w:rsidRPr="009E1214" w:rsidRDefault="00273AF3" w:rsidP="00273AF3">
      <w:pPr>
        <w:jc w:val="center"/>
      </w:pPr>
      <w:r>
        <w:t>с</w:t>
      </w:r>
      <w:r w:rsidRPr="009E1214">
        <w:t>.</w:t>
      </w:r>
      <w:r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273AF3" w:rsidRPr="003A6E2A" w:rsidRDefault="00273AF3" w:rsidP="00273AF3">
      <w:pPr>
        <w:jc w:val="both"/>
      </w:pPr>
    </w:p>
    <w:p w:rsidR="00273AF3" w:rsidRDefault="00273AF3" w:rsidP="00273A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>
        <w:rPr>
          <w:b/>
        </w:rPr>
        <w:t>б утверждении схем водоснабжения и водоотведения</w:t>
      </w:r>
      <w:r w:rsidRPr="0029785C">
        <w:rPr>
          <w:b/>
        </w:rPr>
        <w:t xml:space="preserve"> </w:t>
      </w:r>
    </w:p>
    <w:p w:rsidR="00273AF3" w:rsidRPr="00E47713" w:rsidRDefault="00273AF3" w:rsidP="00273A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proofErr w:type="spellStart"/>
      <w:r w:rsidRPr="0029785C">
        <w:rPr>
          <w:b/>
        </w:rPr>
        <w:t>Новокусковского</w:t>
      </w:r>
      <w:proofErr w:type="spellEnd"/>
      <w:r w:rsidRPr="0029785C">
        <w:rPr>
          <w:b/>
        </w:rPr>
        <w:t xml:space="preserve"> сельского поселения </w:t>
      </w:r>
    </w:p>
    <w:p w:rsidR="00273AF3" w:rsidRDefault="00273AF3" w:rsidP="00273AF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273AF3" w:rsidRPr="003A6E2A" w:rsidRDefault="00273AF3" w:rsidP="00273AF3">
      <w:pPr>
        <w:jc w:val="center"/>
      </w:pPr>
    </w:p>
    <w:p w:rsidR="00273AF3" w:rsidRPr="00301515" w:rsidRDefault="00273AF3" w:rsidP="00273AF3">
      <w:pPr>
        <w:ind w:firstLine="708"/>
        <w:jc w:val="both"/>
      </w:pPr>
      <w: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</w:t>
      </w:r>
    </w:p>
    <w:p w:rsidR="00273AF3" w:rsidRDefault="00273AF3" w:rsidP="0027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AF3" w:rsidRDefault="00273AF3" w:rsidP="00273A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3AF3" w:rsidRPr="00A24FC8" w:rsidRDefault="00273AF3" w:rsidP="00273AF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AF3" w:rsidRPr="00D338D7" w:rsidRDefault="00273AF3" w:rsidP="00273AF3">
      <w:pPr>
        <w:ind w:firstLine="708"/>
        <w:jc w:val="both"/>
      </w:pPr>
      <w:r w:rsidRPr="004A4EC2">
        <w:t xml:space="preserve">1. </w:t>
      </w:r>
      <w:r>
        <w:t xml:space="preserve">Утвердить схемы водоснабжения и водоотведения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273AF3" w:rsidRDefault="00273AF3" w:rsidP="00273A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4E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73AF3" w:rsidRPr="00AE46D7" w:rsidRDefault="00273AF3" w:rsidP="00273AF3">
      <w:pPr>
        <w:ind w:firstLine="708"/>
        <w:jc w:val="both"/>
      </w:pPr>
      <w:r>
        <w:t xml:space="preserve">3.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hyperlink r:id="rId4" w:history="1">
        <w:r w:rsidRPr="005F1915">
          <w:rPr>
            <w:rStyle w:val="a3"/>
            <w:color w:val="auto"/>
            <w:u w:val="none"/>
          </w:rPr>
          <w:t>www.nkselp.asino.ru</w:t>
        </w:r>
      </w:hyperlink>
      <w:r w:rsidRPr="005F1915">
        <w:t xml:space="preserve"> </w:t>
      </w:r>
      <w:r>
        <w:t>в информационно-телекоммуникационной сети «Интернет»</w:t>
      </w:r>
      <w:r w:rsidRPr="005F1915">
        <w:t xml:space="preserve"> </w:t>
      </w:r>
      <w:r>
        <w:t>(</w:t>
      </w:r>
      <w:r w:rsidRPr="00AE46D7">
        <w:t>раздел «Муниципальные у</w:t>
      </w:r>
      <w:r>
        <w:t>правление</w:t>
      </w:r>
      <w:r w:rsidRPr="00AE46D7">
        <w:t>» подраздел «</w:t>
      </w:r>
      <w:r>
        <w:t>ЖКХ</w:t>
      </w:r>
      <w:r w:rsidRPr="00AE46D7">
        <w:t>»).</w:t>
      </w:r>
      <w:r w:rsidRPr="00AE46D7">
        <w:tab/>
      </w:r>
    </w:p>
    <w:p w:rsidR="00273AF3" w:rsidRDefault="00273AF3" w:rsidP="00273A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2 категории Богданову Е.С.</w:t>
      </w:r>
    </w:p>
    <w:p w:rsidR="00273AF3" w:rsidRDefault="00273AF3" w:rsidP="00273AF3">
      <w:pPr>
        <w:tabs>
          <w:tab w:val="left" w:pos="7200"/>
        </w:tabs>
        <w:jc w:val="both"/>
      </w:pPr>
    </w:p>
    <w:p w:rsidR="00273AF3" w:rsidRDefault="00273AF3" w:rsidP="00273AF3">
      <w:pPr>
        <w:tabs>
          <w:tab w:val="left" w:pos="7200"/>
        </w:tabs>
        <w:jc w:val="both"/>
      </w:pPr>
    </w:p>
    <w:p w:rsidR="00273AF3" w:rsidRDefault="00273AF3" w:rsidP="00273AF3">
      <w:pPr>
        <w:tabs>
          <w:tab w:val="left" w:pos="7200"/>
        </w:tabs>
        <w:jc w:val="both"/>
      </w:pPr>
    </w:p>
    <w:p w:rsidR="00273AF3" w:rsidRDefault="00273AF3" w:rsidP="00273AF3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273AF3" w:rsidRPr="004A4EC2" w:rsidRDefault="00273AF3" w:rsidP="00273AF3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А.В.Карпенко</w:t>
      </w:r>
    </w:p>
    <w:p w:rsidR="00273AF3" w:rsidRPr="004A4EC2" w:rsidRDefault="00273AF3" w:rsidP="00273AF3">
      <w:pPr>
        <w:tabs>
          <w:tab w:val="left" w:pos="7200"/>
        </w:tabs>
        <w:ind w:left="1416" w:firstLine="708"/>
      </w:pPr>
    </w:p>
    <w:p w:rsidR="00273AF3" w:rsidRPr="004A4EC2" w:rsidRDefault="00273AF3" w:rsidP="00273AF3">
      <w:pPr>
        <w:tabs>
          <w:tab w:val="left" w:pos="7200"/>
        </w:tabs>
        <w:ind w:left="1416" w:firstLine="708"/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273AF3" w:rsidRDefault="00273AF3" w:rsidP="00273AF3">
      <w:pPr>
        <w:jc w:val="center"/>
        <w:rPr>
          <w:b/>
        </w:rPr>
      </w:pPr>
    </w:p>
    <w:p w:rsidR="0045467C" w:rsidRDefault="0045467C"/>
    <w:sectPr w:rsidR="0045467C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73AF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AF3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273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2014-08-26T07:35:00Z</dcterms:created>
  <dcterms:modified xsi:type="dcterms:W3CDTF">2014-08-26T07:35:00Z</dcterms:modified>
</cp:coreProperties>
</file>